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DE6829" w14:textId="77777777" w:rsidR="001A7568" w:rsidRPr="00FC04F2" w:rsidRDefault="00862BAA" w:rsidP="00FC04F2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="420"/>
        <w:rPr>
          <w:rFonts w:ascii="黑体" w:eastAsia="黑体"/>
          <w:b/>
          <w:sz w:val="32"/>
          <w:szCs w:val="32"/>
        </w:rPr>
      </w:pPr>
      <w:r w:rsidRPr="00FC04F2">
        <w:rPr>
          <w:rFonts w:ascii="黑体" w:eastAsia="黑体" w:hint="eastAsia"/>
          <w:b/>
          <w:sz w:val="32"/>
          <w:szCs w:val="32"/>
        </w:rPr>
        <w:t>附件</w:t>
      </w:r>
      <w:r w:rsidR="001A7568" w:rsidRPr="00FC04F2">
        <w:rPr>
          <w:rFonts w:ascii="黑体" w:eastAsia="黑体" w:hint="eastAsia"/>
          <w:b/>
          <w:sz w:val="32"/>
          <w:szCs w:val="32"/>
        </w:rPr>
        <w:t>2</w:t>
      </w:r>
    </w:p>
    <w:p w14:paraId="4E66C1CB" w14:textId="77777777" w:rsidR="00DE3C36" w:rsidRDefault="00DA7031" w:rsidP="001A7568">
      <w:pPr>
        <w:spacing w:line="580" w:lineRule="exact"/>
        <w:jc w:val="center"/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</w:pPr>
      <w:r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  <w:t>江苏海事职业技术学</w:t>
      </w:r>
      <w:proofErr w:type="gramStart"/>
      <w:r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  <w:t>院</w:t>
      </w:r>
      <w:r w:rsidR="00DE3C36"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  <w:t>校级</w:t>
      </w:r>
      <w:proofErr w:type="gramEnd"/>
      <w:r w:rsidR="00DE3C36"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  <w:t>教学</w:t>
      </w:r>
      <w:r w:rsidR="00862BAA" w:rsidRPr="001A7568"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  <w:t>督导员</w:t>
      </w:r>
    </w:p>
    <w:p w14:paraId="3475A89B" w14:textId="572577DD" w:rsidR="00862BAA" w:rsidRDefault="00862BAA" w:rsidP="001A7568">
      <w:pPr>
        <w:spacing w:line="580" w:lineRule="exact"/>
        <w:jc w:val="center"/>
        <w:rPr>
          <w:rFonts w:ascii="方正小标宋简体" w:eastAsia="方正小标宋简体" w:hAnsi="楷体_GB2312" w:cs="方正小标宋简体"/>
          <w:bCs/>
          <w:sz w:val="44"/>
          <w:szCs w:val="32"/>
        </w:rPr>
      </w:pPr>
      <w:r w:rsidRPr="001A7568">
        <w:rPr>
          <w:rFonts w:ascii="方正小标宋简体" w:eastAsia="方正小标宋简体" w:hAnsi="楷体_GB2312" w:cs="方正小标宋简体" w:hint="eastAsia"/>
          <w:bCs/>
          <w:sz w:val="44"/>
          <w:szCs w:val="32"/>
        </w:rPr>
        <w:t>报名表</w:t>
      </w:r>
    </w:p>
    <w:p w14:paraId="7FBD8273" w14:textId="77777777" w:rsidR="00061D50" w:rsidRPr="00061D50" w:rsidRDefault="00061D50" w:rsidP="001A756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0D223A5" w14:textId="2D838D3A" w:rsidR="00862BAA" w:rsidRPr="00061D50" w:rsidRDefault="00862BAA">
      <w:pPr>
        <w:spacing w:line="460" w:lineRule="exact"/>
        <w:rPr>
          <w:rFonts w:ascii="仿宋" w:eastAsia="仿宋" w:hAnsi="仿宋"/>
          <w:bCs/>
          <w:sz w:val="28"/>
          <w:szCs w:val="28"/>
        </w:rPr>
      </w:pPr>
      <w:r w:rsidRPr="00061D50">
        <w:rPr>
          <w:rFonts w:ascii="仿宋" w:eastAsia="仿宋" w:hAnsi="仿宋" w:hint="eastAsia"/>
          <w:bCs/>
          <w:sz w:val="28"/>
          <w:szCs w:val="28"/>
        </w:rPr>
        <w:t>学院</w:t>
      </w:r>
      <w:r w:rsidR="00DA7031" w:rsidRPr="00061D50">
        <w:rPr>
          <w:rFonts w:ascii="仿宋" w:eastAsia="仿宋" w:hAnsi="仿宋" w:hint="eastAsia"/>
          <w:bCs/>
          <w:sz w:val="28"/>
          <w:szCs w:val="28"/>
        </w:rPr>
        <w:t>/部门</w:t>
      </w:r>
      <w:r w:rsidRPr="00061D50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</w:t>
      </w:r>
      <w:r w:rsidRPr="00061D50">
        <w:rPr>
          <w:rFonts w:ascii="仿宋" w:eastAsia="仿宋" w:hAnsi="仿宋" w:hint="eastAsia"/>
          <w:bCs/>
          <w:sz w:val="28"/>
          <w:szCs w:val="28"/>
        </w:rPr>
        <w:t xml:space="preserve">      </w:t>
      </w:r>
      <w:r w:rsidR="001A7568" w:rsidRPr="00061D50"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Pr="00061D50">
        <w:rPr>
          <w:rFonts w:ascii="仿宋" w:eastAsia="仿宋" w:hAnsi="仿宋" w:hint="eastAsia"/>
          <w:bCs/>
          <w:sz w:val="28"/>
          <w:szCs w:val="28"/>
        </w:rPr>
        <w:t>报名时间：</w:t>
      </w:r>
      <w:r w:rsidR="00DA7031" w:rsidRPr="00061D50"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 w:rsidRPr="00061D50">
        <w:rPr>
          <w:rFonts w:ascii="仿宋" w:eastAsia="仿宋" w:hAnsi="仿宋" w:hint="eastAsia"/>
          <w:bCs/>
          <w:sz w:val="28"/>
          <w:szCs w:val="28"/>
        </w:rPr>
        <w:t>年</w:t>
      </w:r>
      <w:r w:rsidRPr="00061D50"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 w:rsidRPr="00061D50">
        <w:rPr>
          <w:rFonts w:ascii="仿宋" w:eastAsia="仿宋" w:hAnsi="仿宋" w:hint="eastAsia"/>
          <w:bCs/>
          <w:sz w:val="28"/>
          <w:szCs w:val="28"/>
        </w:rPr>
        <w:t>月</w:t>
      </w:r>
      <w:r w:rsidRPr="00061D50"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  <w:r w:rsidRPr="00061D50">
        <w:rPr>
          <w:rFonts w:ascii="仿宋" w:eastAsia="仿宋" w:hAnsi="仿宋" w:hint="eastAsia"/>
          <w:bCs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467"/>
        <w:tblOverlap w:val="never"/>
        <w:tblW w:w="9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828"/>
        <w:gridCol w:w="8"/>
        <w:gridCol w:w="234"/>
        <w:gridCol w:w="113"/>
        <w:gridCol w:w="840"/>
        <w:gridCol w:w="829"/>
        <w:gridCol w:w="306"/>
        <w:gridCol w:w="889"/>
        <w:gridCol w:w="328"/>
        <w:gridCol w:w="1001"/>
        <w:gridCol w:w="88"/>
        <w:gridCol w:w="1418"/>
        <w:gridCol w:w="1705"/>
      </w:tblGrid>
      <w:tr w:rsidR="00061D50" w14:paraId="7427AD09" w14:textId="77777777" w:rsidTr="00DE3C36">
        <w:trPr>
          <w:trHeight w:val="558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AE228B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3" w:type="dxa"/>
            <w:gridSpan w:val="4"/>
            <w:tcBorders>
              <w:top w:val="single" w:sz="8" w:space="0" w:color="auto"/>
            </w:tcBorders>
            <w:vAlign w:val="center"/>
          </w:tcPr>
          <w:p w14:paraId="0B7011C8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14:paraId="6566CC9E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29" w:type="dxa"/>
            <w:tcBorders>
              <w:top w:val="single" w:sz="8" w:space="0" w:color="auto"/>
            </w:tcBorders>
            <w:vAlign w:val="center"/>
          </w:tcPr>
          <w:p w14:paraId="33C4B49F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auto"/>
            </w:tcBorders>
            <w:vAlign w:val="center"/>
          </w:tcPr>
          <w:p w14:paraId="1C520ED5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</w:tcBorders>
            <w:vAlign w:val="center"/>
          </w:tcPr>
          <w:p w14:paraId="130FB768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5CFBC2D5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705" w:type="dxa"/>
            <w:tcBorders>
              <w:top w:val="single" w:sz="8" w:space="0" w:color="auto"/>
            </w:tcBorders>
            <w:vAlign w:val="center"/>
          </w:tcPr>
          <w:p w14:paraId="416E4C1B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61D50" w14:paraId="23CC061B" w14:textId="77777777" w:rsidTr="00DE3C36">
        <w:trPr>
          <w:trHeight w:val="558"/>
        </w:trPr>
        <w:tc>
          <w:tcPr>
            <w:tcW w:w="1717" w:type="dxa"/>
            <w:gridSpan w:val="3"/>
            <w:tcBorders>
              <w:left w:val="single" w:sz="8" w:space="0" w:color="auto"/>
            </w:tcBorders>
            <w:vAlign w:val="center"/>
          </w:tcPr>
          <w:p w14:paraId="31261A92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</w:t>
            </w:r>
          </w:p>
          <w:p w14:paraId="1DD626E3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187" w:type="dxa"/>
            <w:gridSpan w:val="3"/>
            <w:vAlign w:val="center"/>
          </w:tcPr>
          <w:p w14:paraId="3B9E8FC2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4005D3C6" w14:textId="796F18B7" w:rsidR="00061D50" w:rsidRPr="00A1655B" w:rsidRDefault="00DE3C36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申报类型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（专职/兼职）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vAlign w:val="center"/>
          </w:tcPr>
          <w:p w14:paraId="3A9A2BDF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0AEB" w14:textId="77777777" w:rsidR="00F22F11" w:rsidRDefault="00F22F11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教学工作</w:t>
            </w:r>
          </w:p>
          <w:p w14:paraId="4791D4CA" w14:textId="33B29218" w:rsidR="00061D50" w:rsidRPr="00DE3C36" w:rsidRDefault="00F22F11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年限</w:t>
            </w: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14:paraId="409D2DDD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61D50" w14:paraId="0AE0CB05" w14:textId="77777777" w:rsidTr="00DE3C36">
        <w:trPr>
          <w:trHeight w:val="573"/>
        </w:trPr>
        <w:tc>
          <w:tcPr>
            <w:tcW w:w="1951" w:type="dxa"/>
            <w:gridSpan w:val="4"/>
            <w:tcBorders>
              <w:left w:val="single" w:sz="8" w:space="0" w:color="auto"/>
            </w:tcBorders>
            <w:vAlign w:val="center"/>
          </w:tcPr>
          <w:p w14:paraId="22A175A2" w14:textId="46AA6B8F" w:rsidR="00061D50" w:rsidRPr="00A1655B" w:rsidRDefault="00061D50" w:rsidP="000C232A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</w:t>
            </w:r>
            <w:r w:rsidR="000C232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（教师/行政职务）</w:t>
            </w:r>
          </w:p>
        </w:tc>
        <w:tc>
          <w:tcPr>
            <w:tcW w:w="2977" w:type="dxa"/>
            <w:gridSpan w:val="5"/>
            <w:vAlign w:val="center"/>
          </w:tcPr>
          <w:p w14:paraId="272A897E" w14:textId="77777777" w:rsidR="00061D50" w:rsidRPr="000C232A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5E95EBF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705" w:type="dxa"/>
            <w:vAlign w:val="center"/>
          </w:tcPr>
          <w:p w14:paraId="04E4932B" w14:textId="77777777" w:rsidR="00061D50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62BAA" w14:paraId="5C853653" w14:textId="77777777" w:rsidTr="00DE3C36">
        <w:trPr>
          <w:trHeight w:val="463"/>
        </w:trPr>
        <w:tc>
          <w:tcPr>
            <w:tcW w:w="1951" w:type="dxa"/>
            <w:gridSpan w:val="4"/>
            <w:tcBorders>
              <w:left w:val="single" w:sz="8" w:space="0" w:color="auto"/>
            </w:tcBorders>
            <w:vAlign w:val="center"/>
          </w:tcPr>
          <w:p w14:paraId="6CD93716" w14:textId="77777777" w:rsidR="00862BAA" w:rsidRPr="00F9086E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 w:rsidRPr="00F9086E">
              <w:rPr>
                <w:rFonts w:ascii="仿宋_GB2312" w:eastAsia="仿宋_GB2312" w:hAnsi="仿宋_GB2312" w:cs="仿宋_GB2312" w:hint="eastAsia"/>
                <w:w w:val="90"/>
                <w:sz w:val="24"/>
                <w:szCs w:val="24"/>
              </w:rPr>
              <w:t>第一学历学位及最后学历学位</w:t>
            </w:r>
          </w:p>
        </w:tc>
        <w:tc>
          <w:tcPr>
            <w:tcW w:w="2088" w:type="dxa"/>
            <w:gridSpan w:val="4"/>
            <w:vAlign w:val="center"/>
          </w:tcPr>
          <w:p w14:paraId="642330A4" w14:textId="77777777" w:rsidR="00862BAA" w:rsidRPr="00A1655B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4A88A83F" w14:textId="77777777" w:rsidR="00A475D8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</w:t>
            </w:r>
            <w:r w:rsidR="00A475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</w:t>
            </w:r>
          </w:p>
          <w:p w14:paraId="350DE1EA" w14:textId="77AB44C9" w:rsidR="00862BAA" w:rsidRPr="00A1655B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211" w:type="dxa"/>
            <w:gridSpan w:val="3"/>
            <w:tcBorders>
              <w:right w:val="single" w:sz="8" w:space="0" w:color="auto"/>
            </w:tcBorders>
            <w:vAlign w:val="center"/>
          </w:tcPr>
          <w:p w14:paraId="70A09BC8" w14:textId="77777777" w:rsidR="00862BAA" w:rsidRPr="00A1655B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62BAA" w14:paraId="39C49D57" w14:textId="77777777">
        <w:trPr>
          <w:trHeight w:val="572"/>
        </w:trPr>
        <w:tc>
          <w:tcPr>
            <w:tcW w:w="4039" w:type="dxa"/>
            <w:gridSpan w:val="8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81F2ED" w14:textId="77777777" w:rsidR="00862BAA" w:rsidRPr="00A1655B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专业技术职务及评审时间</w:t>
            </w:r>
          </w:p>
        </w:tc>
        <w:tc>
          <w:tcPr>
            <w:tcW w:w="542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517A0F" w14:textId="77777777" w:rsidR="00862BAA" w:rsidRPr="00A1655B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62BAA" w14:paraId="3EC3ED41" w14:textId="77777777" w:rsidTr="00DE3C36">
        <w:trPr>
          <w:trHeight w:val="463"/>
        </w:trPr>
        <w:tc>
          <w:tcPr>
            <w:tcW w:w="1709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13D" w14:textId="007AD34D" w:rsidR="00862BAA" w:rsidRPr="00A1655B" w:rsidRDefault="00862BAA" w:rsidP="00A475D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2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9ACE" w14:textId="77777777" w:rsidR="00862BAA" w:rsidRPr="00A1655B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562" w14:textId="77777777" w:rsidR="00862BAA" w:rsidRPr="00A1655B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8F6E2" w14:textId="77777777" w:rsidR="00862BAA" w:rsidRPr="00A1655B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62BAA" w14:paraId="02BB1DD5" w14:textId="77777777" w:rsidTr="00A475D8">
        <w:trPr>
          <w:trHeight w:val="2143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671" w14:textId="77777777" w:rsidR="00862BAA" w:rsidRPr="00A1655B" w:rsidRDefault="00862BAA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近五年教学</w:t>
            </w:r>
          </w:p>
          <w:p w14:paraId="0E711978" w14:textId="2D242E21" w:rsidR="00862BAA" w:rsidRPr="00A1655B" w:rsidRDefault="00061D50" w:rsidP="00A165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及实践</w:t>
            </w:r>
            <w:r w:rsidR="00862BAA"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7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AD35B" w14:textId="77777777" w:rsidR="00862BAA" w:rsidRPr="00A1655B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62BAA" w14:paraId="3D9112AD" w14:textId="77777777" w:rsidTr="0019081F">
        <w:trPr>
          <w:trHeight w:val="3393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260" w14:textId="3B98E85B" w:rsidR="00862BAA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165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</w:t>
            </w:r>
            <w:r w:rsidR="00A475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业绩</w:t>
            </w:r>
          </w:p>
          <w:p w14:paraId="5F742AB3" w14:textId="3868FC73" w:rsidR="002E5CF9" w:rsidRPr="00A1655B" w:rsidRDefault="002E5CF9" w:rsidP="00A475D8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（包括</w:t>
            </w:r>
            <w:r w:rsidRPr="002E5CF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教学名师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情况、</w:t>
            </w:r>
            <w:r w:rsidRPr="002E5CF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校级以上教学相关工作获奖情况</w:t>
            </w:r>
            <w:r w:rsidR="00A475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、专业领域或行业内影响</w:t>
            </w:r>
            <w:r w:rsidR="00A475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力情况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等）</w:t>
            </w:r>
          </w:p>
        </w:tc>
        <w:tc>
          <w:tcPr>
            <w:tcW w:w="77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70952" w14:textId="77777777" w:rsidR="00862BAA" w:rsidRPr="00A1655B" w:rsidRDefault="00862BAA" w:rsidP="00A1655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B4D55AB" w14:textId="77777777" w:rsidR="00862BAA" w:rsidRPr="00A1655B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14:paraId="10DC7AE2" w14:textId="77777777" w:rsidR="00862BAA" w:rsidRPr="00A1655B" w:rsidRDefault="00862BAA" w:rsidP="00A1655B">
            <w:pPr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14:paraId="6EB8AB50" w14:textId="77777777" w:rsidR="00862BAA" w:rsidRPr="00A475D8" w:rsidRDefault="00862BAA" w:rsidP="00A475D8">
            <w:pPr>
              <w:snapToGrid w:val="0"/>
              <w:spacing w:line="50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62BAA" w14:paraId="162BE022" w14:textId="77777777" w:rsidTr="0019081F">
        <w:trPr>
          <w:trHeight w:val="2968"/>
        </w:trPr>
        <w:tc>
          <w:tcPr>
            <w:tcW w:w="946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E34A3" w14:textId="77777777" w:rsidR="00862BAA" w:rsidRDefault="00862BAA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F9086E"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自荐理由 ：</w:t>
            </w:r>
          </w:p>
          <w:p w14:paraId="696B231A" w14:textId="77777777" w:rsidR="00DA7031" w:rsidRDefault="00DA7031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14:paraId="711AA66E" w14:textId="266FC1FF" w:rsidR="00097CCD" w:rsidRDefault="00097CCD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14:paraId="28722D2E" w14:textId="77777777" w:rsidR="00097CCD" w:rsidRDefault="00097CCD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14:paraId="3B269A29" w14:textId="52F4EDE3" w:rsidR="00097CCD" w:rsidRDefault="00097CCD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14:paraId="3C8AA80A" w14:textId="77777777" w:rsidR="00A475D8" w:rsidRDefault="00A475D8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14:paraId="4E91B1EA" w14:textId="77777777" w:rsidR="00DA7031" w:rsidRDefault="00DA7031" w:rsidP="00F9086E">
            <w:pPr>
              <w:snapToGrid w:val="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14:paraId="01863F02" w14:textId="5DE331C4" w:rsidR="00DA7031" w:rsidRPr="00F9086E" w:rsidRDefault="00DA7031" w:rsidP="00F9086E">
            <w:pPr>
              <w:snapToGrid w:val="0"/>
              <w:rPr>
                <w:rFonts w:ascii="仿宋_GB2312" w:eastAsia="仿宋_GB2312" w:hAnsi="仿宋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签名：</w:t>
            </w:r>
            <w:r w:rsidR="00AD21D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</w:t>
            </w:r>
            <w:r w:rsidR="00AD21D3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          </w:t>
            </w:r>
            <w:r w:rsidR="00AD21D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年 </w:t>
            </w:r>
            <w:r w:rsidR="00AD21D3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="00AD21D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月 </w:t>
            </w:r>
            <w:r w:rsidR="00AD21D3">
              <w:rPr>
                <w:rFonts w:ascii="仿宋_GB2312" w:eastAsia="仿宋_GB2312" w:hAnsi="仿宋" w:cs="仿宋_GB2312"/>
                <w:sz w:val="24"/>
                <w:szCs w:val="24"/>
              </w:rPr>
              <w:t xml:space="preserve">  </w:t>
            </w:r>
            <w:r w:rsidR="00AD21D3"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862BAA" w14:paraId="038C6AB1" w14:textId="77777777" w:rsidTr="00AD21D3">
        <w:trPr>
          <w:trHeight w:val="1983"/>
        </w:trPr>
        <w:tc>
          <w:tcPr>
            <w:tcW w:w="9468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50E10C" w14:textId="4C3555E0" w:rsidR="00862BAA" w:rsidRDefault="00AD21D3" w:rsidP="00AD21D3">
            <w:pPr>
              <w:spacing w:line="220" w:lineRule="atLeas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所在</w:t>
            </w:r>
            <w:r w:rsidR="00A475D8">
              <w:rPr>
                <w:rFonts w:ascii="仿宋" w:eastAsia="仿宋" w:hAnsi="仿宋" w:cs="仿宋_GB2312" w:hint="eastAsia"/>
                <w:sz w:val="24"/>
              </w:rPr>
              <w:t>教学</w:t>
            </w:r>
            <w:r>
              <w:rPr>
                <w:rFonts w:ascii="仿宋" w:eastAsia="仿宋" w:hAnsi="仿宋" w:cs="仿宋_GB2312" w:hint="eastAsia"/>
                <w:sz w:val="24"/>
              </w:rPr>
              <w:t>单位意见：</w:t>
            </w:r>
          </w:p>
          <w:p w14:paraId="443B069B" w14:textId="77777777" w:rsidR="00AD21D3" w:rsidRDefault="00AD21D3">
            <w:pPr>
              <w:spacing w:line="220" w:lineRule="atLeast"/>
              <w:ind w:firstLineChars="245" w:firstLine="590"/>
              <w:rPr>
                <w:rFonts w:ascii="仿宋" w:eastAsia="仿宋" w:hAnsi="仿宋"/>
                <w:b/>
                <w:sz w:val="24"/>
              </w:rPr>
            </w:pPr>
          </w:p>
          <w:p w14:paraId="6F19FDEF" w14:textId="77777777" w:rsidR="00AD21D3" w:rsidRDefault="00AD21D3">
            <w:pPr>
              <w:spacing w:line="220" w:lineRule="atLeast"/>
              <w:ind w:firstLineChars="245" w:firstLine="590"/>
              <w:rPr>
                <w:rFonts w:ascii="仿宋" w:eastAsia="仿宋" w:hAnsi="仿宋"/>
                <w:b/>
                <w:sz w:val="24"/>
              </w:rPr>
            </w:pPr>
          </w:p>
          <w:p w14:paraId="65B025CD" w14:textId="77777777" w:rsidR="00AD21D3" w:rsidRDefault="00AD21D3">
            <w:pPr>
              <w:spacing w:line="220" w:lineRule="atLeast"/>
              <w:ind w:firstLineChars="245" w:firstLine="590"/>
              <w:rPr>
                <w:rFonts w:ascii="仿宋" w:eastAsia="仿宋" w:hAnsi="仿宋"/>
                <w:b/>
                <w:sz w:val="24"/>
              </w:rPr>
            </w:pPr>
          </w:p>
          <w:p w14:paraId="74304C71" w14:textId="77777777" w:rsidR="00AD21D3" w:rsidRDefault="00AD21D3">
            <w:pPr>
              <w:spacing w:line="220" w:lineRule="atLeast"/>
              <w:ind w:firstLineChars="245" w:firstLine="590"/>
              <w:rPr>
                <w:rFonts w:ascii="仿宋" w:eastAsia="仿宋" w:hAnsi="仿宋"/>
                <w:b/>
                <w:sz w:val="24"/>
              </w:rPr>
            </w:pPr>
          </w:p>
          <w:p w14:paraId="2C4238DE" w14:textId="3C6A87C5" w:rsidR="00AD21D3" w:rsidRPr="00AD21D3" w:rsidRDefault="00AD21D3" w:rsidP="00AD21D3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签名： </w:t>
            </w:r>
            <w:r>
              <w:rPr>
                <w:rFonts w:ascii="仿宋" w:eastAsia="仿宋" w:hAnsi="仿宋" w:cs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AD21D3" w14:paraId="18A0EAFA" w14:textId="77777777" w:rsidTr="00AD21D3">
        <w:trPr>
          <w:trHeight w:val="1983"/>
        </w:trPr>
        <w:tc>
          <w:tcPr>
            <w:tcW w:w="9468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110435" w14:textId="77777777" w:rsidR="00AD21D3" w:rsidRDefault="00AD21D3" w:rsidP="00AD21D3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  <w:r w:rsidRPr="00097CCD">
              <w:rPr>
                <w:rFonts w:ascii="仿宋" w:eastAsia="仿宋" w:hAnsi="仿宋" w:hint="eastAsia"/>
                <w:bCs/>
                <w:sz w:val="24"/>
              </w:rPr>
              <w:t>教务处审核意见：</w:t>
            </w:r>
          </w:p>
          <w:p w14:paraId="097AD41F" w14:textId="77777777" w:rsidR="00097CCD" w:rsidRDefault="00097CCD" w:rsidP="00AD21D3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4D07EC86" w14:textId="77777777" w:rsidR="00097CCD" w:rsidRDefault="00097CCD" w:rsidP="00AD21D3">
            <w:pPr>
              <w:spacing w:line="220" w:lineRule="atLeast"/>
              <w:rPr>
                <w:rFonts w:ascii="仿宋" w:eastAsia="仿宋" w:hAnsi="仿宋" w:hint="eastAsia"/>
                <w:bCs/>
                <w:sz w:val="24"/>
              </w:rPr>
            </w:pPr>
          </w:p>
          <w:p w14:paraId="1DE760CF" w14:textId="77777777" w:rsidR="00C665D3" w:rsidRDefault="00C665D3" w:rsidP="00AD21D3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44356717" w14:textId="77777777" w:rsidR="00097CCD" w:rsidRDefault="00097CCD" w:rsidP="00AD21D3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2D35A260" w14:textId="77777777" w:rsidR="00097CCD" w:rsidRDefault="00097CCD" w:rsidP="00AD21D3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06D4467D" w14:textId="7DA30507" w:rsidR="00097CCD" w:rsidRPr="00097CCD" w:rsidRDefault="00097CCD" w:rsidP="00097CCD">
            <w:pPr>
              <w:spacing w:line="220" w:lineRule="atLeas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签名： </w:t>
            </w:r>
            <w:r>
              <w:rPr>
                <w:rFonts w:ascii="仿宋" w:eastAsia="仿宋" w:hAnsi="仿宋" w:cs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DA7031" w14:paraId="334B8F38" w14:textId="77777777" w:rsidTr="00097CCD">
        <w:trPr>
          <w:trHeight w:val="2314"/>
        </w:trPr>
        <w:tc>
          <w:tcPr>
            <w:tcW w:w="9468" w:type="dxa"/>
            <w:gridSpan w:val="1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20B99B" w14:textId="77777777" w:rsidR="00DA7031" w:rsidRDefault="00097CCD" w:rsidP="00097CCD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  <w:r w:rsidRPr="00097CCD">
              <w:rPr>
                <w:rFonts w:ascii="仿宋" w:eastAsia="仿宋" w:hAnsi="仿宋" w:hint="eastAsia"/>
                <w:bCs/>
                <w:sz w:val="24"/>
              </w:rPr>
              <w:t>分管校领导意见：</w:t>
            </w:r>
          </w:p>
          <w:p w14:paraId="55ACEA1A" w14:textId="77777777" w:rsidR="00097CCD" w:rsidRDefault="00097CCD" w:rsidP="00097CCD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6F6BE66E" w14:textId="77777777" w:rsidR="00097CCD" w:rsidRDefault="00097CCD" w:rsidP="00097CCD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4BB43573" w14:textId="77777777" w:rsidR="00C665D3" w:rsidRDefault="00C665D3" w:rsidP="00097CCD">
            <w:pPr>
              <w:spacing w:line="220" w:lineRule="atLeast"/>
              <w:rPr>
                <w:rFonts w:ascii="仿宋" w:eastAsia="仿宋" w:hAnsi="仿宋" w:hint="eastAsia"/>
                <w:bCs/>
                <w:sz w:val="24"/>
              </w:rPr>
            </w:pPr>
          </w:p>
          <w:p w14:paraId="449B1FB9" w14:textId="77777777" w:rsidR="0019081F" w:rsidRDefault="0019081F" w:rsidP="00097CCD">
            <w:pPr>
              <w:spacing w:line="220" w:lineRule="atLeast"/>
              <w:rPr>
                <w:rFonts w:ascii="仿宋" w:eastAsia="仿宋" w:hAnsi="仿宋" w:hint="eastAsia"/>
                <w:bCs/>
                <w:sz w:val="24"/>
              </w:rPr>
            </w:pPr>
          </w:p>
          <w:p w14:paraId="055D443D" w14:textId="77777777" w:rsidR="0019081F" w:rsidRDefault="0019081F" w:rsidP="00097CCD">
            <w:pPr>
              <w:spacing w:line="220" w:lineRule="atLeast"/>
              <w:rPr>
                <w:rFonts w:ascii="仿宋" w:eastAsia="仿宋" w:hAnsi="仿宋" w:hint="eastAsia"/>
                <w:bCs/>
                <w:sz w:val="24"/>
              </w:rPr>
            </w:pPr>
            <w:bookmarkStart w:id="0" w:name="_GoBack"/>
            <w:bookmarkEnd w:id="0"/>
          </w:p>
          <w:p w14:paraId="1717CF2F" w14:textId="77777777" w:rsidR="000C232A" w:rsidRDefault="000C232A" w:rsidP="00097CCD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4ADF48B7" w14:textId="77777777" w:rsidR="00097CCD" w:rsidRDefault="00097CCD" w:rsidP="00097CCD">
            <w:pPr>
              <w:spacing w:line="220" w:lineRule="atLeast"/>
              <w:rPr>
                <w:rFonts w:ascii="仿宋" w:eastAsia="仿宋" w:hAnsi="仿宋"/>
                <w:bCs/>
                <w:sz w:val="24"/>
              </w:rPr>
            </w:pPr>
          </w:p>
          <w:p w14:paraId="194626CF" w14:textId="5906CDBA" w:rsidR="00097CCD" w:rsidRPr="00097CCD" w:rsidRDefault="00097CCD" w:rsidP="00097CCD">
            <w:pPr>
              <w:spacing w:line="220" w:lineRule="atLeast"/>
              <w:ind w:firstLineChars="2100" w:firstLine="50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签名： </w:t>
            </w:r>
            <w:r>
              <w:rPr>
                <w:rFonts w:ascii="仿宋" w:eastAsia="仿宋" w:hAnsi="仿宋" w:cs="仿宋_GB2312"/>
                <w:sz w:val="24"/>
              </w:rPr>
              <w:t xml:space="preserve">        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</w:tbl>
    <w:p w14:paraId="5351EB7C" w14:textId="77777777" w:rsidR="00862BAA" w:rsidRDefault="00862BAA">
      <w:pPr>
        <w:rPr>
          <w:rFonts w:ascii="仿宋" w:eastAsia="仿宋" w:hAnsi="仿宋" w:cs="仿宋_GB2312"/>
          <w:sz w:val="24"/>
        </w:rPr>
      </w:pPr>
    </w:p>
    <w:sectPr w:rsidR="00862BA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95979" w14:textId="77777777" w:rsidR="00B63BE8" w:rsidRDefault="00B63BE8">
      <w:r>
        <w:separator/>
      </w:r>
    </w:p>
  </w:endnote>
  <w:endnote w:type="continuationSeparator" w:id="0">
    <w:p w14:paraId="2934E5B4" w14:textId="77777777" w:rsidR="00B63BE8" w:rsidRDefault="00B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B6B8C" w14:textId="77777777" w:rsidR="00862BAA" w:rsidRDefault="00862B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81F">
      <w:rPr>
        <w:noProof/>
      </w:rPr>
      <w:t>2</w:t>
    </w:r>
    <w:r>
      <w:fldChar w:fldCharType="end"/>
    </w:r>
  </w:p>
  <w:p w14:paraId="5809D411" w14:textId="77777777" w:rsidR="00862BAA" w:rsidRDefault="00862B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B66DD" w14:textId="77777777" w:rsidR="00B63BE8" w:rsidRDefault="00B63BE8">
      <w:r>
        <w:separator/>
      </w:r>
    </w:p>
  </w:footnote>
  <w:footnote w:type="continuationSeparator" w:id="0">
    <w:p w14:paraId="2CB38D2A" w14:textId="77777777" w:rsidR="00B63BE8" w:rsidRDefault="00B6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2A4D"/>
    <w:rsid w:val="00061D50"/>
    <w:rsid w:val="00097CCD"/>
    <w:rsid w:val="000C232A"/>
    <w:rsid w:val="00172A27"/>
    <w:rsid w:val="0019081F"/>
    <w:rsid w:val="001A7568"/>
    <w:rsid w:val="00270F60"/>
    <w:rsid w:val="002E5CF9"/>
    <w:rsid w:val="004C0B2C"/>
    <w:rsid w:val="00685917"/>
    <w:rsid w:val="00730213"/>
    <w:rsid w:val="007A734B"/>
    <w:rsid w:val="00862BAA"/>
    <w:rsid w:val="0098786F"/>
    <w:rsid w:val="00A1655B"/>
    <w:rsid w:val="00A475D8"/>
    <w:rsid w:val="00AD21D3"/>
    <w:rsid w:val="00B63BE8"/>
    <w:rsid w:val="00C665D3"/>
    <w:rsid w:val="00D57506"/>
    <w:rsid w:val="00DA7031"/>
    <w:rsid w:val="00DE38B1"/>
    <w:rsid w:val="00DE3C36"/>
    <w:rsid w:val="00F22EDD"/>
    <w:rsid w:val="00F22F11"/>
    <w:rsid w:val="00F862E0"/>
    <w:rsid w:val="00F86CAD"/>
    <w:rsid w:val="00F9086E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4C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rsid w:val="00FC04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开封大学关于选拔院（部）教学督导员征求意见 </dc:title>
  <dc:subject/>
  <dc:creator>Administrator</dc:creator>
  <cp:keywords/>
  <dc:description/>
  <cp:lastModifiedBy>孙长飞</cp:lastModifiedBy>
  <cp:revision>12</cp:revision>
  <cp:lastPrinted>2017-01-18T06:16:00Z</cp:lastPrinted>
  <dcterms:created xsi:type="dcterms:W3CDTF">2021-04-23T08:58:00Z</dcterms:created>
  <dcterms:modified xsi:type="dcterms:W3CDTF">2021-05-20T03:02:00Z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2052-6.6.0.2698</vt:lpwstr>
  </property>
</Properties>
</file>